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Default Extension="png" ContentType="image/png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ustom.xml" ContentType="application/vnd.openxmlformats-officedocument.custom-properties+xml"/>
  <Override PartName="/word/settings.xml" ContentType="application/vnd.openxmlformats-officedocument.wordprocessingml.settings+xml"/>
  <Default Extension="rels" ContentType="application/vnd.openxmlformats-package.relationships+xml"/>
  <Override PartName="/customXml/itemProps3.xml" ContentType="application/vnd.openxmlformats-officedocument.customXml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57" w:type="dxa"/>
        <w:tblInd w:w="-601" w:type="dxa"/>
        <w:tblLook w:val="04A0"/>
      </w:tblPr>
      <w:tblGrid>
        <w:gridCol w:w="4590"/>
        <w:gridCol w:w="6467"/>
      </w:tblGrid>
      <w:tr w:rsidR="00D878C7" w:rsidRPr="00CE5177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CE5177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</w:pPr>
            <w:bookmarkStart w:id="0" w:name="_GoBack"/>
            <w:bookmarkEnd w:id="0"/>
            <w:proofErr w:type="spellStart"/>
            <w:r w:rsidRPr="00CE5177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Home</w:t>
            </w:r>
            <w:r w:rsidR="007C7716" w:rsidRPr="00CE5177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–</w:t>
            </w:r>
            <w:r w:rsidRPr="00CE5177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School</w:t>
            </w:r>
            <w:proofErr w:type="spellEnd"/>
            <w:r w:rsidR="00D878C7" w:rsidRPr="00CE5177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 xml:space="preserve"> Connection </w:t>
            </w:r>
          </w:p>
          <w:p w:rsidR="00CE5177" w:rsidRPr="00CE5177" w:rsidRDefault="00CE5177" w:rsidP="00CE5177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</w:pPr>
            <w:r w:rsidRPr="00CE5177"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Nível 1, Unidade 4</w:t>
            </w:r>
          </w:p>
          <w:p w:rsidR="00D878C7" w:rsidRPr="00CE5177" w:rsidRDefault="00A745A5" w:rsidP="002D055E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Minha Família</w:t>
            </w: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CE5177" w:rsidRDefault="00A745A5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No</w:t>
            </w:r>
            <w:r w:rsidR="00D878C7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me ___</w:t>
            </w:r>
            <w:r w:rsidR="00BD6DE2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_________________________</w:t>
            </w:r>
          </w:p>
          <w:p w:rsidR="007C7716" w:rsidRPr="00CE5177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CE5177" w:rsidRDefault="00A745A5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Data</w:t>
            </w:r>
            <w:r w:rsidR="00D878C7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_____________________</w:t>
            </w:r>
            <w:r w:rsidR="00BD6DE2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</w:t>
            </w:r>
          </w:p>
          <w:p w:rsidR="00D878C7" w:rsidRPr="00CE5177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ab/>
            </w:r>
          </w:p>
        </w:tc>
      </w:tr>
      <w:tr w:rsidR="00D878C7" w:rsidRPr="00CE5177">
        <w:trPr>
          <w:trHeight w:val="8171"/>
        </w:trPr>
        <w:tc>
          <w:tcPr>
            <w:tcW w:w="1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8C7" w:rsidRPr="00CE5177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A745A5" w:rsidRPr="007D3829" w:rsidRDefault="00A745A5" w:rsidP="00A745A5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7D3829">
              <w:rPr>
                <w:rFonts w:ascii="Arial" w:hAnsi="Arial" w:cs="Arial"/>
                <w:sz w:val="22"/>
                <w:szCs w:val="22"/>
                <w:lang w:val="pt-BR"/>
              </w:rPr>
              <w:t xml:space="preserve">Prezada família, </w:t>
            </w:r>
          </w:p>
          <w:p w:rsidR="00A745A5" w:rsidRPr="007D3829" w:rsidRDefault="00A745A5" w:rsidP="00A745A5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A745A5" w:rsidRPr="007D3829" w:rsidRDefault="00A745A5" w:rsidP="00A745A5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Estamos aprendendo em classe sobre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famílias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. _______________ </w:t>
            </w:r>
            <w:r w:rsidRPr="007D3829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(nome do aluno/a)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quer partilhar com você algumas aprendizagens. </w:t>
            </w:r>
          </w:p>
          <w:p w:rsidR="00A745A5" w:rsidRPr="007D3829" w:rsidRDefault="00A745A5" w:rsidP="00A745A5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1824F5" w:rsidRPr="00CE5177" w:rsidRDefault="00A745A5" w:rsidP="00A745A5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7D3829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Vocabulário</w:t>
            </w:r>
            <w:r w:rsidRPr="007D3829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aprendendo</w:t>
            </w:r>
            <w:r w:rsidR="25E7F09B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3C5F02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a </w:t>
            </w:r>
            <w:r w:rsidR="00DB0069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dar nome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DB0069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os membros da família</w:t>
            </w:r>
            <w:r w:rsidR="25E7F09B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tais quais</w:t>
            </w:r>
            <w:r w:rsidR="25E7F09B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5E7F09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mom</w:t>
            </w:r>
            <w:proofErr w:type="spellEnd"/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(mamãe)</w:t>
            </w:r>
            <w:r w:rsidR="25E7F09B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proofErr w:type="spellStart"/>
            <w:r w:rsidR="25E7F09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dad</w:t>
            </w:r>
            <w:proofErr w:type="spellEnd"/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(papai)</w:t>
            </w:r>
            <w:r w:rsidR="25E7F09B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proofErr w:type="spellStart"/>
            <w:r w:rsidR="25E7F09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uncle</w:t>
            </w:r>
            <w:proofErr w:type="spellEnd"/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(tio)</w:t>
            </w:r>
            <w:r w:rsidR="25E7F09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, </w:t>
            </w:r>
            <w:proofErr w:type="spellStart"/>
            <w:r w:rsidR="25E7F09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aunt</w:t>
            </w:r>
            <w:proofErr w:type="spellEnd"/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(tia)</w:t>
            </w:r>
            <w:r w:rsidR="25E7F09B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D878C7" w:rsidRPr="00CE5177" w:rsidRDefault="00D878C7" w:rsidP="00B86F7A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CE5177" w:rsidRDefault="00CD40D7" w:rsidP="00B86F7A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Gramática: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falando sobre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quem é da nossa família</w:t>
            </w:r>
            <w:r w:rsidR="6F588033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usando</w:t>
            </w:r>
            <w:r w:rsidR="6F588033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6F588033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I </w:t>
            </w:r>
            <w:proofErr w:type="spellStart"/>
            <w:r w:rsidR="6F588033" w:rsidRPr="00CE5177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have</w:t>
            </w:r>
            <w:proofErr w:type="spellEnd"/>
            <w:r w:rsidR="6F588033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/ </w:t>
            </w:r>
            <w:proofErr w:type="spellStart"/>
            <w:r w:rsidR="6F588033" w:rsidRPr="00CE5177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don’t</w:t>
            </w:r>
            <w:proofErr w:type="spellEnd"/>
            <w:r w:rsidR="6F588033" w:rsidRPr="00CE5177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6F588033" w:rsidRPr="00CE5177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have</w:t>
            </w:r>
            <w:proofErr w:type="spellEnd"/>
            <w:r w:rsidR="6F588033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a</w:t>
            </w:r>
            <w:r w:rsidR="6F588033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6F588033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cousin</w:t>
            </w:r>
            <w:proofErr w:type="spellEnd"/>
            <w:r w:rsidR="6F588033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(Eu </w:t>
            </w:r>
            <w:r w:rsidRPr="00CD40D7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tenho / não tenho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um primo/a)</w:t>
            </w:r>
            <w:r w:rsidR="6F588033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Na segunda aula de gramática estamos aprendendo a dizer os nomes dos membros da família, usando</w:t>
            </w:r>
            <w:r w:rsidR="6F588033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6F588033" w:rsidRPr="00CE5177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His</w:t>
            </w:r>
            <w:proofErr w:type="spellEnd"/>
            <w:r w:rsidR="6F588033" w:rsidRPr="00CE5177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 w:rsidR="6F588033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/ </w:t>
            </w:r>
            <w:proofErr w:type="spellStart"/>
            <w:r w:rsidR="6F588033" w:rsidRPr="00CE5177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Her</w:t>
            </w:r>
            <w:proofErr w:type="spellEnd"/>
            <w:r w:rsidR="6F588033" w:rsidRPr="00CE5177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6F588033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name</w:t>
            </w:r>
            <w:proofErr w:type="spellEnd"/>
            <w:r w:rsidR="6F588033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is …</w:t>
            </w:r>
            <w:r w:rsidR="6F588033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.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Pr="00CD40D7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(O nome </w:t>
            </w:r>
            <w:r w:rsidRPr="00CD40D7">
              <w:rPr>
                <w:rFonts w:ascii="Arial" w:hAnsi="Arial" w:cs="Arial"/>
                <w:b/>
                <w:i/>
                <w:color w:val="auto"/>
                <w:sz w:val="22"/>
                <w:szCs w:val="22"/>
                <w:lang w:val="pt-BR"/>
              </w:rPr>
              <w:t>dele/dela</w:t>
            </w:r>
            <w:r w:rsidRPr="00CD40D7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é ....)</w:t>
            </w:r>
          </w:p>
          <w:p w:rsidR="00D878C7" w:rsidRPr="00CE5177" w:rsidRDefault="00D878C7" w:rsidP="00B86F7A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F97404" w:rsidRPr="00CE5177" w:rsidRDefault="00992515" w:rsidP="00B86F7A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Leitura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Estamos lendo sobre uma festa de aniversário para três irmãs</w:t>
            </w:r>
            <w:r w:rsidR="006019BE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Ela completam ano no mesmo dia. Elas são trigêmeas</w:t>
            </w:r>
            <w:r w:rsidR="00F97404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.</w:t>
            </w:r>
          </w:p>
          <w:p w:rsidR="00F97404" w:rsidRPr="00CE5177" w:rsidRDefault="00F97404" w:rsidP="00B86F7A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9732AD" w:rsidRPr="00CE5177" w:rsidRDefault="00992515" w:rsidP="00B86F7A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Música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 música desta unidade é sobre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um macaco e a família do macaco.</w:t>
            </w:r>
          </w:p>
          <w:p w:rsidR="009732AD" w:rsidRPr="00CE5177" w:rsidRDefault="009732AD" w:rsidP="00B86F7A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9732AD" w:rsidRPr="00CE5177" w:rsidRDefault="001D624A" w:rsidP="00B86F7A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Fonética</w:t>
            </w:r>
            <w:r w:rsidRPr="009614DD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:</w:t>
            </w:r>
            <w:r w:rsidRPr="009614D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As letras e sons que estamos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treinando são</w:t>
            </w:r>
            <w:r w:rsidR="75A5621B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75A5621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m (</w:t>
            </w:r>
            <w:proofErr w:type="spellStart"/>
            <w:r w:rsidR="75A5621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mom</w:t>
            </w:r>
            <w:proofErr w:type="spellEnd"/>
            <w:r w:rsidR="75A5621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iCs/>
                <w:color w:val="auto"/>
                <w:sz w:val="22"/>
                <w:szCs w:val="22"/>
                <w:lang w:val="pt-BR"/>
              </w:rPr>
              <w:t>(mamãe)</w:t>
            </w:r>
            <w:r w:rsidR="75A5621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, n (</w:t>
            </w:r>
            <w:proofErr w:type="spellStart"/>
            <w:r w:rsidR="75A5621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nose</w:t>
            </w:r>
            <w:proofErr w:type="spellEnd"/>
            <w:r w:rsidR="75A5621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iCs/>
                <w:color w:val="auto"/>
                <w:sz w:val="22"/>
                <w:szCs w:val="22"/>
                <w:lang w:val="pt-BR"/>
              </w:rPr>
              <w:t>(nariz)</w:t>
            </w:r>
            <w:r w:rsidR="75A5621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, o (</w:t>
            </w:r>
            <w:proofErr w:type="spellStart"/>
            <w:r w:rsidR="75A5621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orange</w:t>
            </w:r>
            <w:proofErr w:type="spellEnd"/>
            <w:r w:rsidR="75A5621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iCs/>
                <w:color w:val="auto"/>
                <w:sz w:val="22"/>
                <w:szCs w:val="22"/>
                <w:lang w:val="pt-BR"/>
              </w:rPr>
              <w:t>(laranja)</w:t>
            </w:r>
            <w:r w:rsidR="75A5621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,</w:t>
            </w:r>
            <w:r w:rsidR="75A5621B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e</w:t>
            </w:r>
            <w:r w:rsidR="75A5621B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75A5621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p (</w:t>
            </w:r>
            <w:proofErr w:type="spellStart"/>
            <w:r w:rsidR="75A5621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pencil</w:t>
            </w:r>
            <w:proofErr w:type="spellEnd"/>
            <w:r w:rsidR="75A5621B" w:rsidRPr="00CE51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iCs/>
                <w:color w:val="auto"/>
                <w:sz w:val="22"/>
                <w:szCs w:val="22"/>
                <w:lang w:val="pt-BR"/>
              </w:rPr>
              <w:t>(lápis)</w:t>
            </w:r>
            <w:r w:rsidR="75A5621B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9732AD" w:rsidRPr="00CE5177" w:rsidRDefault="009732AD" w:rsidP="00B86F7A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CE5177" w:rsidRDefault="00933A4B" w:rsidP="00B86F7A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Vídeo: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assistindo um filme com algumas crianças da </w:t>
            </w:r>
            <w:proofErr w:type="spellStart"/>
            <w:r w:rsidRPr="009565B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Look</w:t>
            </w:r>
            <w:proofErr w:type="spellEnd"/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falando sobre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famílias de faz de conta famosas da Itália</w:t>
            </w:r>
            <w:r w:rsidR="25E7F09B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EUA, Japão e Reino Unido</w:t>
            </w:r>
            <w:r w:rsidR="25E7F09B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606988" w:rsidRPr="00CE5177" w:rsidRDefault="00606988" w:rsidP="00B86F7A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606988" w:rsidRPr="00CE5177" w:rsidRDefault="006255E4" w:rsidP="00B86F7A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Valores: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Nosso valor é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dar coisas para amigos/as</w:t>
            </w:r>
            <w:r w:rsidR="25E7F09B"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Favor falar com seu filho/a sobre a importância de ser generoso/a.</w:t>
            </w:r>
          </w:p>
          <w:p w:rsidR="00606988" w:rsidRPr="00CE5177" w:rsidRDefault="00606988" w:rsidP="00606988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544C97" w:rsidRDefault="00544C97" w:rsidP="00544C97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  <w:r w:rsidRPr="009565BD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  <w:t>Gostaríamos que você participasse numa atividade de casa para incentivar a aprendizagem do seu filho/a. Obrigado pela ajuda!</w:t>
            </w:r>
          </w:p>
          <w:p w:rsidR="00544C97" w:rsidRPr="009565BD" w:rsidRDefault="00544C97" w:rsidP="00544C97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</w:p>
          <w:p w:rsidR="00544C97" w:rsidRDefault="00544C97" w:rsidP="00544C9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565BD">
              <w:rPr>
                <w:rFonts w:ascii="Arial" w:hAnsi="Arial" w:cs="Arial"/>
                <w:sz w:val="22"/>
                <w:szCs w:val="22"/>
                <w:lang w:val="pt-BR"/>
              </w:rPr>
              <w:t xml:space="preserve">                   Cordialmente,</w:t>
            </w:r>
          </w:p>
          <w:p w:rsidR="00544C97" w:rsidRPr="009565BD" w:rsidRDefault="00544C97" w:rsidP="00544C9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878C7" w:rsidRPr="00CE5177" w:rsidRDefault="00544C97" w:rsidP="00544C97">
            <w:pPr>
              <w:jc w:val="right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565BD">
              <w:rPr>
                <w:rFonts w:ascii="Arial" w:hAnsi="Arial" w:cs="Arial"/>
                <w:sz w:val="22"/>
                <w:szCs w:val="22"/>
                <w:lang w:val="pt-BR"/>
              </w:rPr>
              <w:t>______________________________ (</w:t>
            </w:r>
            <w:r w:rsidRPr="009565BD">
              <w:rPr>
                <w:rFonts w:ascii="Arial" w:hAnsi="Arial" w:cs="Arial"/>
                <w:i/>
                <w:sz w:val="22"/>
                <w:szCs w:val="22"/>
                <w:lang w:val="pt-BR"/>
              </w:rPr>
              <w:t>Professor/a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)</w:t>
            </w:r>
          </w:p>
          <w:p w:rsidR="00D878C7" w:rsidRPr="00CE5177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</w:tbl>
    <w:p w:rsidR="00BD6DE2" w:rsidRPr="00CE5177" w:rsidRDefault="00BD6DE2" w:rsidP="007C7716">
      <w:pPr>
        <w:pStyle w:val="NoSpacing"/>
        <w:rPr>
          <w:rFonts w:ascii="Arial" w:hAnsi="Arial" w:cs="Arial"/>
          <w:b/>
          <w:lang w:val="pt-BR"/>
        </w:rPr>
      </w:pPr>
      <w:bookmarkStart w:id="1" w:name="_Hlk528591471"/>
    </w:p>
    <w:p w:rsidR="00544C97" w:rsidRPr="009565BD" w:rsidRDefault="00544C97" w:rsidP="00544C97">
      <w:pPr>
        <w:pStyle w:val="NoSpacing"/>
        <w:ind w:left="-709" w:right="-846"/>
        <w:rPr>
          <w:rFonts w:ascii="Arial" w:hAnsi="Arial" w:cs="Arial"/>
          <w:b/>
          <w:sz w:val="28"/>
          <w:szCs w:val="28"/>
          <w:lang w:val="pt-BR"/>
        </w:rPr>
      </w:pPr>
      <w:r w:rsidRPr="009565BD">
        <w:rPr>
          <w:rFonts w:ascii="Arial" w:hAnsi="Arial" w:cs="Arial"/>
          <w:b/>
          <w:sz w:val="28"/>
          <w:szCs w:val="28"/>
          <w:lang w:val="pt-BR"/>
        </w:rPr>
        <w:t>Atividade de casa</w:t>
      </w:r>
    </w:p>
    <w:p w:rsidR="007C7716" w:rsidRPr="00CE5177" w:rsidRDefault="007C7716" w:rsidP="00CE5177">
      <w:pPr>
        <w:spacing w:after="0"/>
        <w:ind w:left="-709" w:right="-705"/>
        <w:rPr>
          <w:rFonts w:ascii="Arial" w:hAnsi="Arial" w:cs="Arial"/>
          <w:color w:val="auto"/>
          <w:sz w:val="12"/>
          <w:szCs w:val="12"/>
          <w:lang w:val="pt-BR"/>
        </w:rPr>
      </w:pPr>
    </w:p>
    <w:p w:rsidR="00EA44C0" w:rsidRPr="00CE5177" w:rsidRDefault="00544C97" w:rsidP="00CE5177">
      <w:pPr>
        <w:ind w:left="-709" w:right="-705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color w:val="auto"/>
          <w:sz w:val="22"/>
          <w:szCs w:val="22"/>
          <w:lang w:val="pt-BR"/>
        </w:rPr>
        <w:t>Ajude sua criança a fazer um</w:t>
      </w:r>
      <w:r w:rsidR="00BB42C3" w:rsidRPr="00CE5177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 w:rsidRPr="00CE5177">
        <w:rPr>
          <w:rFonts w:ascii="Arial" w:hAnsi="Arial" w:cs="Arial"/>
          <w:color w:val="auto"/>
          <w:sz w:val="22"/>
          <w:szCs w:val="22"/>
          <w:lang w:val="pt-BR"/>
        </w:rPr>
        <w:t>pôster</w:t>
      </w:r>
      <w:r w:rsidR="00BB42C3" w:rsidRPr="00CE5177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pt-BR"/>
        </w:rPr>
        <w:t>com fotos dos membros da família</w:t>
      </w:r>
      <w:r w:rsidR="00BB42C3" w:rsidRPr="00CE5177">
        <w:rPr>
          <w:rFonts w:ascii="Arial" w:hAnsi="Arial" w:cs="Arial"/>
          <w:color w:val="auto"/>
          <w:sz w:val="22"/>
          <w:szCs w:val="22"/>
          <w:lang w:val="pt-BR"/>
        </w:rPr>
        <w:t xml:space="preserve">. </w:t>
      </w:r>
      <w:r>
        <w:rPr>
          <w:rFonts w:ascii="Arial" w:hAnsi="Arial" w:cs="Arial"/>
          <w:color w:val="auto"/>
          <w:sz w:val="22"/>
          <w:szCs w:val="22"/>
          <w:lang w:val="pt-BR"/>
        </w:rPr>
        <w:t>Fale para sua criança etiquetar cada pessoa em inglês, por exemplo</w:t>
      </w:r>
      <w:r w:rsidR="003C6A3C" w:rsidRPr="00CE5177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proofErr w:type="spellStart"/>
      <w:r w:rsidR="006019BE" w:rsidRPr="00CE5177">
        <w:rPr>
          <w:rFonts w:ascii="Arial" w:hAnsi="Arial" w:cs="Arial"/>
          <w:i/>
          <w:color w:val="auto"/>
          <w:sz w:val="22"/>
          <w:szCs w:val="22"/>
          <w:lang w:val="pt-BR"/>
        </w:rPr>
        <w:t>my</w:t>
      </w:r>
      <w:proofErr w:type="spellEnd"/>
      <w:r w:rsidR="006019BE" w:rsidRPr="00CE5177">
        <w:rPr>
          <w:rFonts w:ascii="Arial" w:hAnsi="Arial" w:cs="Arial"/>
          <w:i/>
          <w:color w:val="auto"/>
          <w:sz w:val="22"/>
          <w:szCs w:val="22"/>
          <w:lang w:val="pt-BR"/>
        </w:rPr>
        <w:t xml:space="preserve"> </w:t>
      </w:r>
      <w:proofErr w:type="spellStart"/>
      <w:r w:rsidR="003C6A3C" w:rsidRPr="00CE5177">
        <w:rPr>
          <w:rFonts w:ascii="Arial" w:hAnsi="Arial" w:cs="Arial"/>
          <w:i/>
          <w:color w:val="auto"/>
          <w:sz w:val="22"/>
          <w:szCs w:val="22"/>
          <w:lang w:val="pt-BR"/>
        </w:rPr>
        <w:t>sister</w:t>
      </w:r>
      <w:proofErr w:type="spellEnd"/>
      <w:r>
        <w:rPr>
          <w:rFonts w:ascii="Arial" w:hAnsi="Arial" w:cs="Arial"/>
          <w:i/>
          <w:color w:val="auto"/>
          <w:sz w:val="22"/>
          <w:szCs w:val="22"/>
          <w:lang w:val="pt-BR"/>
        </w:rPr>
        <w:t xml:space="preserve"> (minha irmã)</w:t>
      </w:r>
      <w:r w:rsidR="003C6A3C" w:rsidRPr="00CE5177">
        <w:rPr>
          <w:rFonts w:ascii="Arial" w:hAnsi="Arial" w:cs="Arial"/>
          <w:color w:val="auto"/>
          <w:sz w:val="22"/>
          <w:szCs w:val="22"/>
          <w:lang w:val="pt-BR"/>
        </w:rPr>
        <w:t>.</w:t>
      </w:r>
    </w:p>
    <w:bookmarkEnd w:id="1"/>
    <w:p w:rsidR="00E37F9C" w:rsidRPr="00E645EA" w:rsidRDefault="00E37F9C" w:rsidP="00EA44C0">
      <w:pPr>
        <w:rPr>
          <w:color w:val="auto"/>
        </w:rPr>
      </w:pPr>
    </w:p>
    <w:sectPr w:rsidR="00E37F9C" w:rsidRPr="00E645EA" w:rsidSect="00ED285B">
      <w:headerReference w:type="default" r:id="rId9"/>
      <w:footerReference w:type="default" r:id="rId10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F02" w:rsidRDefault="003C5F02" w:rsidP="00D878C7">
      <w:pPr>
        <w:spacing w:after="0" w:line="240" w:lineRule="auto"/>
      </w:pPr>
      <w:r>
        <w:separator/>
      </w:r>
    </w:p>
  </w:endnote>
  <w:endnote w:type="continuationSeparator" w:id="0">
    <w:p w:rsidR="003C5F02" w:rsidRDefault="003C5F02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F02" w:rsidRPr="00FA72C6" w:rsidRDefault="003C5F02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proofErr w:type="spellStart"/>
    <w:r>
      <w:rPr>
        <w:sz w:val="18"/>
        <w:szCs w:val="18"/>
      </w:rPr>
      <w:t>Cengage</w:t>
    </w:r>
    <w:proofErr w:type="spellEnd"/>
    <w:r>
      <w:rPr>
        <w:sz w:val="18"/>
        <w:szCs w:val="18"/>
      </w:rPr>
      <w:t xml:space="preserve">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F02" w:rsidRDefault="003C5F02" w:rsidP="00D878C7">
      <w:pPr>
        <w:spacing w:after="0" w:line="240" w:lineRule="auto"/>
      </w:pPr>
      <w:r>
        <w:separator/>
      </w:r>
    </w:p>
  </w:footnote>
  <w:footnote w:type="continuationSeparator" w:id="0">
    <w:p w:rsidR="003C5F02" w:rsidRDefault="003C5F02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F02" w:rsidRDefault="003C5F02" w:rsidP="00D878C7">
    <w:pPr>
      <w:pStyle w:val="Header"/>
      <w:jc w:val="center"/>
    </w:pPr>
    <w:r>
      <w:rPr>
        <w:noProof/>
      </w:rPr>
      <w:drawing>
        <wp:inline distT="0" distB="0" distL="0" distR="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5F02" w:rsidRDefault="003C5F02" w:rsidP="00D878C7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8C7"/>
    <w:rsid w:val="00003988"/>
    <w:rsid w:val="00015348"/>
    <w:rsid w:val="00031014"/>
    <w:rsid w:val="000445B1"/>
    <w:rsid w:val="00064F1B"/>
    <w:rsid w:val="00081543"/>
    <w:rsid w:val="000A2663"/>
    <w:rsid w:val="000B3B9B"/>
    <w:rsid w:val="000D6144"/>
    <w:rsid w:val="000E2E67"/>
    <w:rsid w:val="000E6AF4"/>
    <w:rsid w:val="001003E7"/>
    <w:rsid w:val="00133412"/>
    <w:rsid w:val="001405E7"/>
    <w:rsid w:val="00150BBF"/>
    <w:rsid w:val="00162094"/>
    <w:rsid w:val="001634CF"/>
    <w:rsid w:val="001824F5"/>
    <w:rsid w:val="001A1192"/>
    <w:rsid w:val="001B2931"/>
    <w:rsid w:val="001B2CF9"/>
    <w:rsid w:val="001C1CDE"/>
    <w:rsid w:val="001D014E"/>
    <w:rsid w:val="001D624A"/>
    <w:rsid w:val="001F2F04"/>
    <w:rsid w:val="001F7ED4"/>
    <w:rsid w:val="00202F8F"/>
    <w:rsid w:val="00213887"/>
    <w:rsid w:val="0024007B"/>
    <w:rsid w:val="00240D87"/>
    <w:rsid w:val="00245D4E"/>
    <w:rsid w:val="0025331C"/>
    <w:rsid w:val="00271DC3"/>
    <w:rsid w:val="0027564B"/>
    <w:rsid w:val="002878D0"/>
    <w:rsid w:val="002B4B09"/>
    <w:rsid w:val="002C5B5A"/>
    <w:rsid w:val="002D055E"/>
    <w:rsid w:val="002D1361"/>
    <w:rsid w:val="002D5491"/>
    <w:rsid w:val="002D7403"/>
    <w:rsid w:val="002E30B1"/>
    <w:rsid w:val="002E4CC6"/>
    <w:rsid w:val="002E7467"/>
    <w:rsid w:val="002F1F27"/>
    <w:rsid w:val="002F7FF9"/>
    <w:rsid w:val="00311D01"/>
    <w:rsid w:val="00317ACB"/>
    <w:rsid w:val="00327FFA"/>
    <w:rsid w:val="00342D79"/>
    <w:rsid w:val="00355B41"/>
    <w:rsid w:val="00363A6C"/>
    <w:rsid w:val="00364624"/>
    <w:rsid w:val="00391004"/>
    <w:rsid w:val="003A2619"/>
    <w:rsid w:val="003B2BA2"/>
    <w:rsid w:val="003C5BE8"/>
    <w:rsid w:val="003C5F02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53B6B"/>
    <w:rsid w:val="00470D07"/>
    <w:rsid w:val="00482212"/>
    <w:rsid w:val="004A7E21"/>
    <w:rsid w:val="004B0ACF"/>
    <w:rsid w:val="004D1340"/>
    <w:rsid w:val="004D257D"/>
    <w:rsid w:val="004D6EE5"/>
    <w:rsid w:val="004E03B3"/>
    <w:rsid w:val="00507AD3"/>
    <w:rsid w:val="005103BC"/>
    <w:rsid w:val="00511B0C"/>
    <w:rsid w:val="00521876"/>
    <w:rsid w:val="00532CC3"/>
    <w:rsid w:val="00544C97"/>
    <w:rsid w:val="00550431"/>
    <w:rsid w:val="0056764D"/>
    <w:rsid w:val="00583C25"/>
    <w:rsid w:val="005D5760"/>
    <w:rsid w:val="005D5D65"/>
    <w:rsid w:val="006019BE"/>
    <w:rsid w:val="0060690D"/>
    <w:rsid w:val="00606988"/>
    <w:rsid w:val="006255E4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421A7"/>
    <w:rsid w:val="0074581B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533E8"/>
    <w:rsid w:val="00865069"/>
    <w:rsid w:val="008738A2"/>
    <w:rsid w:val="00884D44"/>
    <w:rsid w:val="0089504D"/>
    <w:rsid w:val="00896ABC"/>
    <w:rsid w:val="008A2403"/>
    <w:rsid w:val="008A6961"/>
    <w:rsid w:val="008B538C"/>
    <w:rsid w:val="008E2978"/>
    <w:rsid w:val="00900C93"/>
    <w:rsid w:val="00910560"/>
    <w:rsid w:val="0093172B"/>
    <w:rsid w:val="00932315"/>
    <w:rsid w:val="00933A4B"/>
    <w:rsid w:val="0095342A"/>
    <w:rsid w:val="00965520"/>
    <w:rsid w:val="009732AD"/>
    <w:rsid w:val="009754DB"/>
    <w:rsid w:val="00986B1E"/>
    <w:rsid w:val="00992515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61558"/>
    <w:rsid w:val="00A71AC2"/>
    <w:rsid w:val="00A745A5"/>
    <w:rsid w:val="00A84BEB"/>
    <w:rsid w:val="00A90252"/>
    <w:rsid w:val="00A97BF1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378A"/>
    <w:rsid w:val="00B74A38"/>
    <w:rsid w:val="00B80A1E"/>
    <w:rsid w:val="00B831B1"/>
    <w:rsid w:val="00B86F7A"/>
    <w:rsid w:val="00BA0000"/>
    <w:rsid w:val="00BB42C3"/>
    <w:rsid w:val="00BD6DE2"/>
    <w:rsid w:val="00BE2012"/>
    <w:rsid w:val="00BE6950"/>
    <w:rsid w:val="00BF28B2"/>
    <w:rsid w:val="00BF2B51"/>
    <w:rsid w:val="00C22459"/>
    <w:rsid w:val="00C5663D"/>
    <w:rsid w:val="00C6419C"/>
    <w:rsid w:val="00C706F7"/>
    <w:rsid w:val="00C843BC"/>
    <w:rsid w:val="00CA512B"/>
    <w:rsid w:val="00CC0661"/>
    <w:rsid w:val="00CD40D7"/>
    <w:rsid w:val="00CE5177"/>
    <w:rsid w:val="00D20937"/>
    <w:rsid w:val="00D21695"/>
    <w:rsid w:val="00D3757C"/>
    <w:rsid w:val="00D41A3E"/>
    <w:rsid w:val="00D656E3"/>
    <w:rsid w:val="00D73425"/>
    <w:rsid w:val="00D8014F"/>
    <w:rsid w:val="00D878C7"/>
    <w:rsid w:val="00D93FB6"/>
    <w:rsid w:val="00DA3038"/>
    <w:rsid w:val="00DB0069"/>
    <w:rsid w:val="00DB3C30"/>
    <w:rsid w:val="00DB5311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37F9C"/>
    <w:rsid w:val="00E50D8B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1429"/>
    <w:rsid w:val="00F447AF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2091DD7A"/>
    <w:rsid w:val="25E7F09B"/>
    <w:rsid w:val="2A729346"/>
    <w:rsid w:val="497F014F"/>
    <w:rsid w:val="4D9311DD"/>
    <w:rsid w:val="6F588033"/>
    <w:rsid w:val="75A5621B"/>
  </w:rsids>
  <m:mathPr>
    <m:mathFont m:val="MS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1D624A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D624A"/>
  </w:style>
  <w:style w:type="character" w:styleId="EndnoteReference">
    <w:name w:val="endnote reference"/>
    <w:basedOn w:val="DefaultParagraphFont"/>
    <w:uiPriority w:val="99"/>
    <w:semiHidden/>
    <w:unhideWhenUsed/>
    <w:rsid w:val="001D62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4A4472-CCE2-4A77-8672-26669EC298DD}"/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1202</Characters>
  <Application>Microsoft Macintosh Word</Application>
  <DocSecurity>0</DocSecurity>
  <Lines>10</Lines>
  <Paragraphs>2</Paragraphs>
  <ScaleCrop>false</ScaleCrop>
  <Company>Cengage Learning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Haley Riemer-Peltz</cp:lastModifiedBy>
  <cp:revision>19</cp:revision>
  <dcterms:created xsi:type="dcterms:W3CDTF">2018-12-10T13:16:00Z</dcterms:created>
  <dcterms:modified xsi:type="dcterms:W3CDTF">2019-04-06T14:53:00Z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